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545" w:tblpY="585"/>
        <w:tblW w:w="10170" w:type="dxa"/>
        <w:tblLook w:val="04A0" w:firstRow="1" w:lastRow="0" w:firstColumn="1" w:lastColumn="0" w:noHBand="0" w:noVBand="1"/>
      </w:tblPr>
      <w:tblGrid>
        <w:gridCol w:w="3510"/>
        <w:gridCol w:w="1385"/>
        <w:gridCol w:w="10"/>
        <w:gridCol w:w="5265"/>
      </w:tblGrid>
      <w:tr w:rsidR="00F1758A" w:rsidTr="00853E12">
        <w:tc>
          <w:tcPr>
            <w:tcW w:w="10170" w:type="dxa"/>
            <w:gridSpan w:val="4"/>
            <w:shd w:val="clear" w:color="auto" w:fill="D9D9D9" w:themeFill="background1" w:themeFillShade="D9"/>
          </w:tcPr>
          <w:p w:rsidR="00F1758A" w:rsidRPr="004C7EAD" w:rsidRDefault="00F1758A" w:rsidP="00853E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lang w:val="en-US"/>
              </w:rPr>
            </w:pPr>
            <w:r w:rsidRPr="004C7EA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  <w:lang w:val="en-US"/>
              </w:rPr>
              <w:t>ข้อตกลงการให้บริการ</w:t>
            </w:r>
          </w:p>
        </w:tc>
      </w:tr>
      <w:tr w:rsidR="00F1758A" w:rsidTr="00853E12">
        <w:tc>
          <w:tcPr>
            <w:tcW w:w="3510" w:type="dxa"/>
          </w:tcPr>
          <w:p w:rsidR="00F1758A" w:rsidRPr="00E730E1" w:rsidRDefault="00F1758A" w:rsidP="00853E12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  <w:lang w:val="en-US"/>
              </w:rPr>
            </w:pPr>
            <w:r w:rsidRPr="00E730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  <w:lang w:val="en-US"/>
              </w:rPr>
              <w:t>งานที่ให้บริการ</w:t>
            </w:r>
          </w:p>
        </w:tc>
        <w:tc>
          <w:tcPr>
            <w:tcW w:w="6660" w:type="dxa"/>
            <w:gridSpan w:val="3"/>
          </w:tcPr>
          <w:p w:rsidR="008C1A8C" w:rsidRPr="00E730E1" w:rsidRDefault="008C1A8C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F1758A" w:rsidTr="00853E12">
        <w:tc>
          <w:tcPr>
            <w:tcW w:w="3510" w:type="dxa"/>
          </w:tcPr>
          <w:p w:rsidR="00F1758A" w:rsidRPr="00E730E1" w:rsidRDefault="00F1758A" w:rsidP="00853E12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lang w:val="en-US"/>
              </w:rPr>
            </w:pPr>
            <w:r w:rsidRPr="00E730E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val="en-US"/>
              </w:rPr>
              <w:t>หน่วยงานที่รับผิดชอบ</w:t>
            </w:r>
          </w:p>
        </w:tc>
        <w:tc>
          <w:tcPr>
            <w:tcW w:w="6660" w:type="dxa"/>
            <w:gridSpan w:val="3"/>
          </w:tcPr>
          <w:p w:rsidR="00F1758A" w:rsidRPr="00E730E1" w:rsidRDefault="00F1758A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F1758A" w:rsidTr="00853E12">
        <w:tc>
          <w:tcPr>
            <w:tcW w:w="10170" w:type="dxa"/>
            <w:gridSpan w:val="4"/>
            <w:shd w:val="clear" w:color="auto" w:fill="D9D9D9" w:themeFill="background1" w:themeFillShade="D9"/>
          </w:tcPr>
          <w:p w:rsidR="00F1758A" w:rsidRPr="00E730E1" w:rsidRDefault="00F1758A" w:rsidP="00853E12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lang w:val="en-US"/>
              </w:rPr>
            </w:pPr>
            <w:r w:rsidRPr="00B67A7F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  <w:lang w:val="en-US"/>
              </w:rPr>
              <w:t>ขอบเขตการให้บริการ</w:t>
            </w:r>
          </w:p>
        </w:tc>
      </w:tr>
      <w:tr w:rsidR="00F1758A" w:rsidTr="00853E12">
        <w:tc>
          <w:tcPr>
            <w:tcW w:w="4895" w:type="dxa"/>
            <w:gridSpan w:val="2"/>
          </w:tcPr>
          <w:p w:rsidR="00F1758A" w:rsidRPr="00E730E1" w:rsidRDefault="00F1758A" w:rsidP="00853E12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val="en-US"/>
              </w:rPr>
              <w:t>สถานที่/ช่องทางการให้บริการ</w:t>
            </w:r>
          </w:p>
        </w:tc>
        <w:tc>
          <w:tcPr>
            <w:tcW w:w="5275" w:type="dxa"/>
            <w:gridSpan w:val="2"/>
          </w:tcPr>
          <w:p w:rsidR="00F1758A" w:rsidRPr="00E730E1" w:rsidRDefault="00F1758A" w:rsidP="00853E12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val="en-US"/>
              </w:rPr>
              <w:t>ระยะเวลาเปิดให้บริการ</w:t>
            </w:r>
          </w:p>
        </w:tc>
      </w:tr>
      <w:tr w:rsidR="00F1758A" w:rsidTr="00853E12">
        <w:tc>
          <w:tcPr>
            <w:tcW w:w="4895" w:type="dxa"/>
            <w:gridSpan w:val="2"/>
          </w:tcPr>
          <w:p w:rsidR="00F1758A" w:rsidRDefault="00F1758A" w:rsidP="00853E1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E730E1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E730E1">
              <w:rPr>
                <w:rFonts w:ascii="TH SarabunPSK" w:hAnsi="TH SarabunPSK" w:cs="TH SarabunPSK"/>
                <w:sz w:val="32"/>
                <w:szCs w:val="32"/>
                <w:u w:val="single"/>
                <w:lang w:val="en-US"/>
              </w:rPr>
              <w:t>.</w:t>
            </w:r>
            <w:r w:rsidRPr="00E730E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en-US"/>
              </w:rPr>
              <w:t xml:space="preserve">ที่อยู่ </w:t>
            </w:r>
            <w:r w:rsidRPr="00E730E1">
              <w:rPr>
                <w:rFonts w:ascii="TH SarabunPSK" w:hAnsi="TH SarabunPSK" w:cs="TH SarabunPSK"/>
                <w:sz w:val="32"/>
                <w:szCs w:val="32"/>
                <w:u w:val="single"/>
                <w:lang w:val="en-US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:rsidR="00F1758A" w:rsidRDefault="00F1758A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8C1A8C" w:rsidRDefault="008C1A8C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F1758A" w:rsidRPr="008E37DD" w:rsidRDefault="00F1758A" w:rsidP="008C1A8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E730E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en-US"/>
              </w:rPr>
              <w:t>โทรศัพท์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275" w:type="dxa"/>
            <w:gridSpan w:val="2"/>
          </w:tcPr>
          <w:p w:rsidR="00F1758A" w:rsidRPr="00E730E1" w:rsidRDefault="00F1758A" w:rsidP="008C1A8C">
            <w:pPr>
              <w:rPr>
                <w:rFonts w:ascii="TH SarabunPSK" w:hAnsi="TH SarabunPSK" w:cs="TH SarabunPSK"/>
                <w:sz w:val="24"/>
                <w:szCs w:val="32"/>
                <w:cs/>
                <w:lang w:val="en-US"/>
              </w:rPr>
            </w:pPr>
          </w:p>
        </w:tc>
      </w:tr>
      <w:tr w:rsidR="00F1758A" w:rsidTr="00853E12">
        <w:trPr>
          <w:trHeight w:val="1583"/>
        </w:trPr>
        <w:tc>
          <w:tcPr>
            <w:tcW w:w="4895" w:type="dxa"/>
            <w:gridSpan w:val="2"/>
          </w:tcPr>
          <w:p w:rsidR="00F1758A" w:rsidRDefault="00F1758A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E730E1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E730E1">
              <w:rPr>
                <w:rFonts w:ascii="TH SarabunPSK" w:hAnsi="TH SarabunPSK" w:cs="TH SarabunPSK"/>
                <w:sz w:val="32"/>
                <w:szCs w:val="32"/>
                <w:u w:val="single"/>
                <w:lang w:val="en-US"/>
              </w:rPr>
              <w:t>.</w:t>
            </w:r>
            <w:r w:rsidRPr="00E730E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en-US"/>
              </w:rPr>
              <w:t xml:space="preserve">ที่อยู่ </w:t>
            </w:r>
            <w:r w:rsidRPr="00E730E1">
              <w:rPr>
                <w:rFonts w:ascii="TH SarabunPSK" w:hAnsi="TH SarabunPSK" w:cs="TH SarabunPSK"/>
                <w:sz w:val="32"/>
                <w:szCs w:val="32"/>
                <w:u w:val="single"/>
                <w:lang w:val="en-US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</w:t>
            </w:r>
          </w:p>
          <w:p w:rsidR="00F1758A" w:rsidRDefault="00F1758A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F1758A" w:rsidRDefault="00F1758A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F1758A" w:rsidRPr="00E730E1" w:rsidRDefault="00F1758A" w:rsidP="00853E1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en-US"/>
              </w:rPr>
            </w:pPr>
            <w:r w:rsidRPr="00E730E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en-US"/>
              </w:rPr>
              <w:t>โทรศัพท์</w:t>
            </w:r>
          </w:p>
        </w:tc>
        <w:tc>
          <w:tcPr>
            <w:tcW w:w="5275" w:type="dxa"/>
            <w:gridSpan w:val="2"/>
          </w:tcPr>
          <w:p w:rsidR="00F1758A" w:rsidRPr="00E730E1" w:rsidRDefault="00F1758A" w:rsidP="00853E12">
            <w:pPr>
              <w:rPr>
                <w:rFonts w:ascii="TH SarabunPSK" w:hAnsi="TH SarabunPSK" w:cs="TH SarabunPSK"/>
                <w:sz w:val="24"/>
                <w:szCs w:val="32"/>
                <w:cs/>
                <w:lang w:val="en-US"/>
              </w:rPr>
            </w:pPr>
          </w:p>
        </w:tc>
      </w:tr>
      <w:tr w:rsidR="00F1758A" w:rsidTr="00853E12">
        <w:tc>
          <w:tcPr>
            <w:tcW w:w="10170" w:type="dxa"/>
            <w:gridSpan w:val="4"/>
            <w:shd w:val="clear" w:color="auto" w:fill="D9D9D9" w:themeFill="background1" w:themeFillShade="D9"/>
          </w:tcPr>
          <w:p w:rsidR="00F1758A" w:rsidRPr="00E730E1" w:rsidRDefault="00F1758A" w:rsidP="00853E12">
            <w:pPr>
              <w:rPr>
                <w:rFonts w:ascii="TH SarabunPSK" w:hAnsi="TH SarabunPSK" w:cs="TH SarabunPSK"/>
                <w:sz w:val="24"/>
                <w:szCs w:val="32"/>
                <w:cs/>
                <w:lang w:val="en-US"/>
              </w:rPr>
            </w:pPr>
            <w:r w:rsidRPr="00B67A7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ข้อกำหนดการให้บริการ</w:t>
            </w:r>
          </w:p>
        </w:tc>
      </w:tr>
      <w:tr w:rsidR="00F1758A" w:rsidTr="00853E12">
        <w:tc>
          <w:tcPr>
            <w:tcW w:w="10170" w:type="dxa"/>
            <w:gridSpan w:val="4"/>
            <w:tcBorders>
              <w:bottom w:val="single" w:sz="4" w:space="0" w:color="auto"/>
            </w:tcBorders>
          </w:tcPr>
          <w:p w:rsidR="00F1758A" w:rsidRPr="00E730E1" w:rsidRDefault="00F1758A" w:rsidP="00853E12">
            <w:pPr>
              <w:rPr>
                <w:rFonts w:ascii="TH SarabunPSK" w:hAnsi="TH SarabunPSK" w:cs="TH SarabunPSK"/>
                <w:sz w:val="24"/>
                <w:szCs w:val="32"/>
                <w:cs/>
                <w:lang w:val="en-US"/>
              </w:rPr>
            </w:pPr>
            <w:r w:rsidRPr="00E7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เอกสารหรือหลักฐานที่ต้องใช้</w:t>
            </w:r>
          </w:p>
        </w:tc>
      </w:tr>
      <w:tr w:rsidR="00F1758A" w:rsidTr="00853E12"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758A" w:rsidRDefault="00F1758A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8C1A8C" w:rsidRPr="00E730E1" w:rsidRDefault="008C1A8C" w:rsidP="00853E1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58A" w:rsidRPr="00E730E1" w:rsidRDefault="00F1758A" w:rsidP="00853E12">
            <w:pPr>
              <w:jc w:val="right"/>
              <w:rPr>
                <w:rFonts w:ascii="TH SarabunPSK" w:hAnsi="TH SarabunPSK" w:cs="TH SarabunPSK"/>
                <w:sz w:val="24"/>
                <w:szCs w:val="32"/>
                <w:cs/>
                <w:lang w:val="en-US"/>
              </w:rPr>
            </w:pPr>
          </w:p>
        </w:tc>
      </w:tr>
      <w:tr w:rsidR="00F1758A" w:rsidTr="00853E12">
        <w:tc>
          <w:tcPr>
            <w:tcW w:w="4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758A" w:rsidRDefault="00F1758A" w:rsidP="00853E1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58A" w:rsidRDefault="00F1758A" w:rsidP="00853E12">
            <w:pPr>
              <w:jc w:val="right"/>
              <w:rPr>
                <w:rFonts w:ascii="TH SarabunPSK" w:hAnsi="TH SarabunPSK" w:cs="TH SarabunPSK"/>
                <w:sz w:val="24"/>
                <w:szCs w:val="32"/>
                <w:cs/>
                <w:lang w:val="en-US"/>
              </w:rPr>
            </w:pPr>
          </w:p>
        </w:tc>
      </w:tr>
      <w:tr w:rsidR="00F1758A" w:rsidTr="00853E12">
        <w:tc>
          <w:tcPr>
            <w:tcW w:w="4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758A" w:rsidRPr="00B67A7F" w:rsidRDefault="00F1758A" w:rsidP="00853E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B67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ค่าธรรมเนียม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58A" w:rsidRDefault="00F1758A" w:rsidP="00853E12">
            <w:pPr>
              <w:jc w:val="right"/>
              <w:rPr>
                <w:rFonts w:ascii="TH SarabunPSK" w:hAnsi="TH SarabunPSK" w:cs="TH SarabunPSK"/>
                <w:sz w:val="24"/>
                <w:szCs w:val="32"/>
                <w:cs/>
                <w:lang w:val="en-US"/>
              </w:rPr>
            </w:pPr>
          </w:p>
        </w:tc>
      </w:tr>
      <w:tr w:rsidR="00F1758A" w:rsidTr="00853E12">
        <w:tc>
          <w:tcPr>
            <w:tcW w:w="10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A" w:rsidRDefault="00F1758A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8C1A8C" w:rsidRDefault="008C1A8C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8C1A8C" w:rsidRPr="008E37DD" w:rsidRDefault="008C1A8C" w:rsidP="00853E1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F1758A" w:rsidTr="00853E12">
        <w:tc>
          <w:tcPr>
            <w:tcW w:w="4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1758A" w:rsidRPr="00B67A7F" w:rsidRDefault="00F1758A" w:rsidP="00853E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B67A7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ระดับการให้บริการ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58A" w:rsidRDefault="00F1758A" w:rsidP="00853E12">
            <w:pPr>
              <w:jc w:val="right"/>
              <w:rPr>
                <w:rFonts w:ascii="TH SarabunPSK" w:hAnsi="TH SarabunPSK" w:cs="TH SarabunPSK"/>
                <w:sz w:val="24"/>
                <w:szCs w:val="32"/>
                <w:cs/>
                <w:lang w:val="en-US"/>
              </w:rPr>
            </w:pPr>
          </w:p>
        </w:tc>
      </w:tr>
      <w:tr w:rsidR="00F1758A" w:rsidTr="00853E12">
        <w:tc>
          <w:tcPr>
            <w:tcW w:w="4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758A" w:rsidRPr="00B67A7F" w:rsidRDefault="00F1758A" w:rsidP="00853E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ระยะเวลา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58A" w:rsidRDefault="00F1758A" w:rsidP="00853E12">
            <w:pPr>
              <w:jc w:val="right"/>
              <w:rPr>
                <w:rFonts w:ascii="TH SarabunPSK" w:hAnsi="TH SarabunPSK" w:cs="TH SarabunPSK"/>
                <w:sz w:val="24"/>
                <w:szCs w:val="32"/>
                <w:cs/>
                <w:lang w:val="en-US"/>
              </w:rPr>
            </w:pPr>
          </w:p>
        </w:tc>
      </w:tr>
      <w:tr w:rsidR="00F1758A" w:rsidTr="00853E12">
        <w:tc>
          <w:tcPr>
            <w:tcW w:w="10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A" w:rsidRDefault="00F1758A" w:rsidP="008C1A8C">
            <w:pPr>
              <w:rPr>
                <w:rFonts w:ascii="TH SarabunPSK" w:hAnsi="TH SarabunPSK" w:cs="TH SarabunPSK"/>
                <w:sz w:val="24"/>
                <w:szCs w:val="32"/>
                <w:lang w:val="en-US"/>
              </w:rPr>
            </w:pPr>
          </w:p>
          <w:p w:rsidR="008C1A8C" w:rsidRDefault="008C1A8C" w:rsidP="008C1A8C">
            <w:pPr>
              <w:rPr>
                <w:rFonts w:ascii="TH SarabunPSK" w:hAnsi="TH SarabunPSK" w:cs="TH SarabunPSK"/>
                <w:sz w:val="24"/>
                <w:szCs w:val="32"/>
                <w:lang w:val="en-US"/>
              </w:rPr>
            </w:pPr>
          </w:p>
          <w:p w:rsidR="004468FF" w:rsidRDefault="004468FF" w:rsidP="008C1A8C">
            <w:pPr>
              <w:rPr>
                <w:rFonts w:ascii="TH SarabunPSK" w:hAnsi="TH SarabunPSK" w:cs="TH SarabunPSK"/>
                <w:sz w:val="24"/>
                <w:szCs w:val="32"/>
                <w:lang w:val="en-US"/>
              </w:rPr>
            </w:pPr>
          </w:p>
          <w:p w:rsidR="004468FF" w:rsidRDefault="004468FF" w:rsidP="008C1A8C">
            <w:pPr>
              <w:rPr>
                <w:rFonts w:ascii="TH SarabunPSK" w:hAnsi="TH SarabunPSK" w:cs="TH SarabunPSK"/>
                <w:sz w:val="24"/>
                <w:szCs w:val="32"/>
                <w:lang w:val="en-US"/>
              </w:rPr>
            </w:pPr>
          </w:p>
          <w:p w:rsidR="004468FF" w:rsidRDefault="004468FF" w:rsidP="008C1A8C">
            <w:pPr>
              <w:rPr>
                <w:rFonts w:ascii="TH SarabunPSK" w:hAnsi="TH SarabunPSK" w:cs="TH SarabunPSK"/>
                <w:sz w:val="24"/>
                <w:szCs w:val="32"/>
                <w:lang w:val="en-US"/>
              </w:rPr>
            </w:pPr>
          </w:p>
          <w:p w:rsidR="004468FF" w:rsidRDefault="004468FF" w:rsidP="008C1A8C">
            <w:pPr>
              <w:rPr>
                <w:rFonts w:ascii="TH SarabunPSK" w:hAnsi="TH SarabunPSK" w:cs="TH SarabunPSK"/>
                <w:sz w:val="24"/>
                <w:szCs w:val="32"/>
                <w:lang w:val="en-US"/>
              </w:rPr>
            </w:pPr>
          </w:p>
          <w:p w:rsidR="008C1A8C" w:rsidRPr="00B67A7F" w:rsidRDefault="008C1A8C" w:rsidP="008C1A8C">
            <w:pPr>
              <w:rPr>
                <w:rFonts w:ascii="TH SarabunPSK" w:hAnsi="TH SarabunPSK" w:cs="TH SarabunPSK"/>
                <w:sz w:val="24"/>
                <w:szCs w:val="32"/>
                <w:cs/>
                <w:lang w:val="en-US"/>
              </w:rPr>
            </w:pPr>
          </w:p>
        </w:tc>
      </w:tr>
      <w:tr w:rsidR="00F1758A" w:rsidTr="00853E12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A" w:rsidRPr="00BB63CA" w:rsidRDefault="00F1758A" w:rsidP="00853E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BB63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คุณภาพ</w:t>
            </w:r>
          </w:p>
        </w:tc>
      </w:tr>
      <w:tr w:rsidR="00F1758A" w:rsidTr="00853E12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A" w:rsidRDefault="00F1758A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8C1A8C" w:rsidRDefault="008C1A8C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468FF" w:rsidRDefault="004468FF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468FF" w:rsidRDefault="004468FF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468FF" w:rsidRDefault="004468FF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468FF" w:rsidRPr="00BB63CA" w:rsidRDefault="004468FF" w:rsidP="00853E1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F1758A" w:rsidTr="00853E12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A" w:rsidRPr="00BB63CA" w:rsidRDefault="00F1758A" w:rsidP="00853E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BB63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ขั้นตอนการให้บริการ</w:t>
            </w:r>
          </w:p>
        </w:tc>
      </w:tr>
      <w:tr w:rsidR="00F1758A" w:rsidTr="00853E12"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A" w:rsidRPr="00BB63CA" w:rsidRDefault="00F1758A" w:rsidP="00853E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BB63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ขั้นตอน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A" w:rsidRPr="00BB63CA" w:rsidRDefault="00F1758A" w:rsidP="00853E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BB63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หน่วยงานผู้รับผิดชอบ</w:t>
            </w:r>
          </w:p>
        </w:tc>
      </w:tr>
      <w:tr w:rsidR="00F1758A" w:rsidTr="00853E12"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58A" w:rsidRPr="00BB63CA" w:rsidRDefault="00F1758A" w:rsidP="00853E1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58A" w:rsidRPr="00BB63CA" w:rsidRDefault="00F1758A" w:rsidP="00853E1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F1758A" w:rsidTr="00853E12">
        <w:tc>
          <w:tcPr>
            <w:tcW w:w="49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58A" w:rsidRPr="00BB63CA" w:rsidRDefault="00F1758A" w:rsidP="00853E1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58A" w:rsidRPr="00BB63CA" w:rsidRDefault="00F1758A" w:rsidP="00853E1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F1758A" w:rsidTr="00853E12">
        <w:tc>
          <w:tcPr>
            <w:tcW w:w="4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A" w:rsidRDefault="00F1758A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468FF" w:rsidRDefault="004468FF" w:rsidP="00853E1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A" w:rsidRDefault="00F1758A" w:rsidP="00853E1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F1758A" w:rsidTr="00853E12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58A" w:rsidRDefault="00F1758A" w:rsidP="00853E1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B63C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การรับเรื่องร้องเรียน</w:t>
            </w:r>
          </w:p>
        </w:tc>
      </w:tr>
      <w:tr w:rsidR="00F1758A" w:rsidTr="00853E12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58A" w:rsidRDefault="00F1758A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ถ้าการให้บริการไม่เป็นไปตามข้อตกลงที่ระบุไว้ข้างต้น สามารถติดต่อเพื่อร้องเรียนได้ที่</w:t>
            </w:r>
          </w:p>
          <w:p w:rsidR="00F1758A" w:rsidRDefault="00F1758A" w:rsidP="00853E1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8C1A8C" w:rsidRPr="00BB63CA" w:rsidRDefault="008C1A8C" w:rsidP="00853E1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bookmarkStart w:id="0" w:name="_GoBack"/>
            <w:bookmarkEnd w:id="0"/>
          </w:p>
        </w:tc>
      </w:tr>
    </w:tbl>
    <w:p w:rsidR="00124FF3" w:rsidRDefault="00124FF3" w:rsidP="00245A3A"/>
    <w:p w:rsidR="00245A3A" w:rsidRDefault="00245A3A" w:rsidP="00245A3A"/>
    <w:p w:rsidR="00245A3A" w:rsidRDefault="00245A3A" w:rsidP="00245A3A"/>
    <w:p w:rsidR="00245A3A" w:rsidRDefault="00245A3A" w:rsidP="00245A3A"/>
    <w:p w:rsidR="00245A3A" w:rsidRDefault="00245A3A" w:rsidP="00245A3A"/>
    <w:p w:rsidR="00245A3A" w:rsidRDefault="00245A3A" w:rsidP="00245A3A"/>
    <w:p w:rsidR="00245A3A" w:rsidRDefault="00245A3A" w:rsidP="00245A3A"/>
    <w:p w:rsidR="00245A3A" w:rsidRDefault="00245A3A" w:rsidP="00245A3A"/>
    <w:p w:rsidR="00245A3A" w:rsidRDefault="00245A3A" w:rsidP="00245A3A"/>
    <w:p w:rsidR="00245A3A" w:rsidRDefault="00245A3A" w:rsidP="00245A3A"/>
    <w:sectPr w:rsidR="00245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8A"/>
    <w:rsid w:val="00124FF3"/>
    <w:rsid w:val="00245A3A"/>
    <w:rsid w:val="0044228D"/>
    <w:rsid w:val="004468FF"/>
    <w:rsid w:val="008C1A8C"/>
    <w:rsid w:val="00F1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3</cp:revision>
  <cp:lastPrinted>2021-11-10T06:19:00Z</cp:lastPrinted>
  <dcterms:created xsi:type="dcterms:W3CDTF">2021-11-10T05:23:00Z</dcterms:created>
  <dcterms:modified xsi:type="dcterms:W3CDTF">2021-11-10T06:23:00Z</dcterms:modified>
</cp:coreProperties>
</file>